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81CA" w14:textId="77777777" w:rsidR="00490BA0" w:rsidRPr="00681A5B" w:rsidRDefault="00490BA0" w:rsidP="00490BA0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681A5B">
        <w:rPr>
          <w:rFonts w:ascii="Arial" w:hAnsi="Arial" w:cs="Arial"/>
          <w:b/>
          <w:bCs/>
          <w:sz w:val="36"/>
          <w:szCs w:val="36"/>
        </w:rPr>
        <w:t>TOWN OF BENNETT</w:t>
      </w:r>
    </w:p>
    <w:p w14:paraId="1C460BCF" w14:textId="77777777" w:rsidR="00490BA0" w:rsidRPr="00681A5B" w:rsidRDefault="00490BA0" w:rsidP="00490BA0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681A5B">
        <w:rPr>
          <w:rFonts w:ascii="Arial" w:hAnsi="Arial" w:cs="Arial"/>
          <w:b/>
          <w:bCs/>
          <w:sz w:val="36"/>
          <w:szCs w:val="36"/>
        </w:rPr>
        <w:t>REGULAR MONTHLY TOWN BOARD MEETING</w:t>
      </w:r>
    </w:p>
    <w:p w14:paraId="463FCD8E" w14:textId="6868674E" w:rsidR="00490BA0" w:rsidRPr="006E4F52" w:rsidRDefault="00490BA0" w:rsidP="00490BA0">
      <w:pPr>
        <w:spacing w:after="0"/>
        <w:jc w:val="center"/>
        <w:rPr>
          <w:rFonts w:ascii="Arial" w:hAnsi="Arial" w:cs="Arial"/>
          <w:iCs/>
          <w:sz w:val="28"/>
          <w:szCs w:val="28"/>
        </w:rPr>
      </w:pPr>
      <w:r w:rsidRPr="006E4F52">
        <w:rPr>
          <w:rFonts w:ascii="Arial" w:hAnsi="Arial" w:cs="Arial"/>
          <w:iCs/>
          <w:sz w:val="28"/>
          <w:szCs w:val="28"/>
        </w:rPr>
        <w:t xml:space="preserve">Monday, </w:t>
      </w:r>
      <w:r w:rsidR="00411582">
        <w:rPr>
          <w:rFonts w:ascii="Arial" w:hAnsi="Arial" w:cs="Arial"/>
          <w:iCs/>
          <w:sz w:val="28"/>
          <w:szCs w:val="28"/>
        </w:rPr>
        <w:t>February 10</w:t>
      </w:r>
      <w:r w:rsidRPr="006E4F52">
        <w:rPr>
          <w:rFonts w:ascii="Arial" w:hAnsi="Arial" w:cs="Arial"/>
          <w:iCs/>
          <w:sz w:val="28"/>
          <w:szCs w:val="28"/>
        </w:rPr>
        <w:t>, at 6:30 p.m.</w:t>
      </w:r>
    </w:p>
    <w:p w14:paraId="18BD93C2" w14:textId="77777777" w:rsidR="00490BA0" w:rsidRPr="006E4F52" w:rsidRDefault="00490BA0" w:rsidP="00490BA0">
      <w:pPr>
        <w:spacing w:after="0"/>
        <w:jc w:val="center"/>
        <w:rPr>
          <w:rFonts w:ascii="Arial" w:hAnsi="Arial" w:cs="Arial"/>
          <w:iCs/>
          <w:sz w:val="28"/>
          <w:szCs w:val="28"/>
        </w:rPr>
      </w:pPr>
      <w:r w:rsidRPr="006E4F52">
        <w:rPr>
          <w:rFonts w:ascii="Arial" w:hAnsi="Arial" w:cs="Arial"/>
          <w:iCs/>
          <w:sz w:val="28"/>
          <w:szCs w:val="28"/>
        </w:rPr>
        <w:t>The board will meet at 6 p.m. to preview invoices.</w:t>
      </w:r>
    </w:p>
    <w:p w14:paraId="3BDA44C8" w14:textId="77777777" w:rsidR="00490BA0" w:rsidRDefault="00490BA0" w:rsidP="00490BA0">
      <w:pPr>
        <w:spacing w:after="0"/>
        <w:jc w:val="center"/>
        <w:rPr>
          <w:rFonts w:ascii="Arial" w:hAnsi="Arial" w:cs="Arial"/>
          <w:iCs/>
          <w:sz w:val="28"/>
          <w:szCs w:val="28"/>
        </w:rPr>
      </w:pPr>
      <w:r w:rsidRPr="006E4F52">
        <w:rPr>
          <w:rFonts w:ascii="Arial" w:hAnsi="Arial" w:cs="Arial"/>
          <w:iCs/>
          <w:sz w:val="28"/>
          <w:szCs w:val="28"/>
        </w:rPr>
        <w:t>Bennett Town Hall, 9215 E County Road L</w:t>
      </w:r>
    </w:p>
    <w:p w14:paraId="3F8D7530" w14:textId="77777777" w:rsidR="00490BA0" w:rsidRPr="006E4F52" w:rsidRDefault="00490BA0" w:rsidP="00490BA0">
      <w:pPr>
        <w:spacing w:after="0"/>
        <w:jc w:val="center"/>
        <w:rPr>
          <w:rFonts w:ascii="Arial" w:hAnsi="Arial" w:cs="Arial"/>
          <w:iCs/>
          <w:sz w:val="28"/>
          <w:szCs w:val="28"/>
        </w:rPr>
      </w:pPr>
    </w:p>
    <w:p w14:paraId="30D585AF" w14:textId="77777777" w:rsidR="00490BA0" w:rsidRPr="00195D02" w:rsidRDefault="00490BA0" w:rsidP="00490BA0">
      <w:pPr>
        <w:spacing w:after="0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195D02">
        <w:rPr>
          <w:rFonts w:ascii="Arial" w:hAnsi="Arial" w:cs="Arial"/>
          <w:b/>
          <w:bCs/>
          <w:iCs/>
          <w:sz w:val="24"/>
          <w:szCs w:val="24"/>
          <w:u w:val="single"/>
        </w:rPr>
        <w:t>AGENDA</w:t>
      </w:r>
    </w:p>
    <w:p w14:paraId="0A765CD9" w14:textId="77777777" w:rsidR="00490BA0" w:rsidRPr="00195D02" w:rsidRDefault="00490BA0" w:rsidP="00490BA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95D02">
        <w:rPr>
          <w:rFonts w:ascii="Arial" w:hAnsi="Arial" w:cs="Arial"/>
          <w:b/>
          <w:bCs/>
          <w:sz w:val="24"/>
          <w:szCs w:val="24"/>
        </w:rPr>
        <w:t xml:space="preserve">CALL MEETING TO ORDER </w:t>
      </w:r>
    </w:p>
    <w:p w14:paraId="2FB81628" w14:textId="62C7F962" w:rsidR="00F46C50" w:rsidRPr="00195D02" w:rsidRDefault="00490BA0" w:rsidP="00490BA0">
      <w:pPr>
        <w:spacing w:after="0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/>
          <w:sz w:val="24"/>
          <w:szCs w:val="24"/>
        </w:rPr>
        <w:t>MINUTES:</w:t>
      </w:r>
      <w:r w:rsidRPr="00195D02">
        <w:rPr>
          <w:rFonts w:ascii="Arial" w:hAnsi="Arial" w:cs="Arial"/>
          <w:b/>
          <w:sz w:val="24"/>
          <w:szCs w:val="24"/>
        </w:rPr>
        <w:tab/>
      </w:r>
      <w:r w:rsidR="00160C5F">
        <w:rPr>
          <w:rFonts w:ascii="Arial" w:hAnsi="Arial" w:cs="Arial"/>
          <w:bCs/>
          <w:sz w:val="24"/>
          <w:szCs w:val="24"/>
        </w:rPr>
        <w:t>December Board Meeting Minutes</w:t>
      </w:r>
    </w:p>
    <w:p w14:paraId="77325D30" w14:textId="77777777" w:rsidR="00490BA0" w:rsidRPr="00195D02" w:rsidRDefault="00490BA0" w:rsidP="00490BA0">
      <w:pPr>
        <w:spacing w:after="0"/>
        <w:rPr>
          <w:rFonts w:ascii="Arial" w:hAnsi="Arial" w:cs="Arial"/>
          <w:b/>
          <w:sz w:val="24"/>
          <w:szCs w:val="24"/>
        </w:rPr>
      </w:pPr>
      <w:r w:rsidRPr="00195D02">
        <w:rPr>
          <w:rFonts w:ascii="Arial" w:hAnsi="Arial" w:cs="Arial"/>
          <w:b/>
          <w:sz w:val="24"/>
          <w:szCs w:val="24"/>
        </w:rPr>
        <w:t>APPROVE BILLS FOR PAYMENT</w:t>
      </w:r>
    </w:p>
    <w:p w14:paraId="622DF70B" w14:textId="77777777" w:rsidR="00490BA0" w:rsidRPr="00195D02" w:rsidRDefault="00490BA0" w:rsidP="00490BA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5D02">
        <w:rPr>
          <w:rFonts w:ascii="Arial" w:hAnsi="Arial" w:cs="Arial"/>
          <w:b/>
          <w:sz w:val="24"/>
          <w:szCs w:val="24"/>
        </w:rPr>
        <w:t xml:space="preserve">REPORTS: </w:t>
      </w:r>
    </w:p>
    <w:p w14:paraId="186B3D89" w14:textId="77777777" w:rsidR="00490BA0" w:rsidRPr="00195D02" w:rsidRDefault="00490BA0" w:rsidP="00490BA0">
      <w:pPr>
        <w:pStyle w:val="ListParagraph"/>
        <w:numPr>
          <w:ilvl w:val="0"/>
          <w:numId w:val="2"/>
        </w:numPr>
        <w:spacing w:after="0" w:line="240" w:lineRule="auto"/>
        <w:ind w:left="900" w:hanging="540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Treasurer</w:t>
      </w:r>
    </w:p>
    <w:p w14:paraId="652470C2" w14:textId="77777777" w:rsidR="00490BA0" w:rsidRPr="00195D02" w:rsidRDefault="00490BA0" w:rsidP="00490BA0">
      <w:pPr>
        <w:pStyle w:val="ListParagraph"/>
        <w:numPr>
          <w:ilvl w:val="0"/>
          <w:numId w:val="2"/>
        </w:numPr>
        <w:spacing w:after="0" w:line="240" w:lineRule="auto"/>
        <w:ind w:left="900" w:hanging="540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Fire Department</w:t>
      </w:r>
    </w:p>
    <w:p w14:paraId="4206A0F6" w14:textId="77777777" w:rsidR="00490BA0" w:rsidRPr="00195D02" w:rsidRDefault="00490BA0" w:rsidP="00490BA0">
      <w:pPr>
        <w:pStyle w:val="ListParagraph"/>
        <w:numPr>
          <w:ilvl w:val="0"/>
          <w:numId w:val="2"/>
        </w:numPr>
        <w:spacing w:after="0" w:line="240" w:lineRule="auto"/>
        <w:ind w:left="900" w:hanging="540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Highway Department</w:t>
      </w:r>
    </w:p>
    <w:p w14:paraId="1359D915" w14:textId="77777777" w:rsidR="00490BA0" w:rsidRPr="00195D02" w:rsidRDefault="00490BA0" w:rsidP="00490BA0">
      <w:pPr>
        <w:pStyle w:val="ListParagraph"/>
        <w:numPr>
          <w:ilvl w:val="0"/>
          <w:numId w:val="2"/>
        </w:numPr>
        <w:spacing w:after="0" w:line="240" w:lineRule="auto"/>
        <w:ind w:left="900" w:hanging="540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Constable</w:t>
      </w:r>
    </w:p>
    <w:p w14:paraId="78E9BAB0" w14:textId="77777777" w:rsidR="00490BA0" w:rsidRPr="00195D02" w:rsidRDefault="00490BA0" w:rsidP="00490BA0">
      <w:pPr>
        <w:pStyle w:val="ListParagraph"/>
        <w:numPr>
          <w:ilvl w:val="0"/>
          <w:numId w:val="2"/>
        </w:numPr>
        <w:spacing w:after="0" w:line="240" w:lineRule="auto"/>
        <w:ind w:left="900" w:hanging="540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Sexton</w:t>
      </w:r>
    </w:p>
    <w:p w14:paraId="39ABFDC1" w14:textId="77777777" w:rsidR="00490BA0" w:rsidRPr="00195D02" w:rsidRDefault="00490BA0" w:rsidP="00490BA0">
      <w:pPr>
        <w:pStyle w:val="ListParagraph"/>
        <w:numPr>
          <w:ilvl w:val="0"/>
          <w:numId w:val="2"/>
        </w:numPr>
        <w:spacing w:after="0" w:line="240" w:lineRule="auto"/>
        <w:ind w:left="900" w:hanging="540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Douglas County</w:t>
      </w:r>
    </w:p>
    <w:p w14:paraId="1632ACDB" w14:textId="77777777" w:rsidR="00490BA0" w:rsidRPr="00195D02" w:rsidRDefault="00490BA0" w:rsidP="00490BA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5D02">
        <w:rPr>
          <w:rFonts w:ascii="Arial" w:hAnsi="Arial" w:cs="Arial"/>
          <w:b/>
          <w:sz w:val="24"/>
          <w:szCs w:val="24"/>
        </w:rPr>
        <w:t>OLD BUSINESS:</w:t>
      </w:r>
    </w:p>
    <w:p w14:paraId="034A5548" w14:textId="08501459" w:rsidR="00157B0F" w:rsidRDefault="00157B0F" w:rsidP="00027EC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Summer Road Tree Update</w:t>
      </w:r>
      <w:r w:rsidR="00411582">
        <w:rPr>
          <w:rFonts w:ascii="Arial" w:hAnsi="Arial" w:cs="Arial"/>
          <w:bCs/>
          <w:sz w:val="24"/>
          <w:szCs w:val="24"/>
        </w:rPr>
        <w:t>:</w:t>
      </w:r>
    </w:p>
    <w:p w14:paraId="746943C6" w14:textId="765779F5" w:rsidR="00411582" w:rsidRDefault="00411582" w:rsidP="00411582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Rebecca Loken – Speaker on Summer Road Trees</w:t>
      </w:r>
    </w:p>
    <w:p w14:paraId="3BE02444" w14:textId="77777777" w:rsidR="00157B0F" w:rsidRDefault="00157B0F" w:rsidP="00027EC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Rules Public Comment</w:t>
      </w:r>
    </w:p>
    <w:p w14:paraId="7B66B9E2" w14:textId="03295B39" w:rsidR="00027EC4" w:rsidRPr="00820440" w:rsidRDefault="00157B0F" w:rsidP="0082044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DNR Grant – Turkey Farm</w:t>
      </w:r>
    </w:p>
    <w:p w14:paraId="3EA6B8C7" w14:textId="4C3B1729" w:rsidR="00922F83" w:rsidRPr="00411582" w:rsidRDefault="00490BA0" w:rsidP="004115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5D02">
        <w:rPr>
          <w:rFonts w:ascii="Arial" w:hAnsi="Arial" w:cs="Arial"/>
          <w:b/>
          <w:sz w:val="24"/>
          <w:szCs w:val="24"/>
        </w:rPr>
        <w:t>NEW BUSINESS:</w:t>
      </w:r>
    </w:p>
    <w:p w14:paraId="79250DF7" w14:textId="2843682F" w:rsidR="00C56A0C" w:rsidRDefault="00C56A0C" w:rsidP="00490BA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Highway Employees: </w:t>
      </w:r>
      <w:r w:rsidR="00243307">
        <w:rPr>
          <w:rFonts w:ascii="Arial" w:hAnsi="Arial" w:cs="Arial"/>
          <w:bCs/>
          <w:sz w:val="24"/>
          <w:szCs w:val="24"/>
        </w:rPr>
        <w:t>Fulltime vs Part Time</w:t>
      </w:r>
    </w:p>
    <w:p w14:paraId="6EE4C1C8" w14:textId="75A45633" w:rsidR="00243307" w:rsidRPr="00243307" w:rsidRDefault="00243307" w:rsidP="0024330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Town Clean Up</w:t>
      </w:r>
    </w:p>
    <w:p w14:paraId="7D1F2E14" w14:textId="575CDE51" w:rsidR="00411582" w:rsidRDefault="00411582" w:rsidP="0041158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Fire Department Bylaw’s</w:t>
      </w:r>
    </w:p>
    <w:p w14:paraId="1FF00601" w14:textId="25C45865" w:rsidR="00411582" w:rsidRDefault="00411582" w:rsidP="0041158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DNR Mapping for UTV Trailers</w:t>
      </w:r>
    </w:p>
    <w:p w14:paraId="5AE1301C" w14:textId="7E8010E2" w:rsidR="00411582" w:rsidRDefault="00411582" w:rsidP="0041158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Brightspeed Internet BEAD Program</w:t>
      </w:r>
    </w:p>
    <w:p w14:paraId="067ACA4D" w14:textId="1AF8907F" w:rsidR="00411582" w:rsidRPr="00411582" w:rsidRDefault="00411582" w:rsidP="0041158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Property Scan Notice</w:t>
      </w:r>
    </w:p>
    <w:p w14:paraId="5C338989" w14:textId="4DA2551A" w:rsidR="00490BA0" w:rsidRPr="00195D02" w:rsidRDefault="00490BA0" w:rsidP="00490BA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Review Permits</w:t>
      </w:r>
    </w:p>
    <w:p w14:paraId="16C0ECBF" w14:textId="3C8BE9A0" w:rsidR="00490BA0" w:rsidRDefault="00490BA0" w:rsidP="00195D0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Correspondence:</w:t>
      </w:r>
    </w:p>
    <w:p w14:paraId="17E38E83" w14:textId="77777777" w:rsidR="00243307" w:rsidRPr="00195D02" w:rsidRDefault="00243307" w:rsidP="00243307">
      <w:pPr>
        <w:pStyle w:val="ListParagraph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BCCDD8C" w14:textId="6DEF73E5" w:rsidR="00490BA0" w:rsidRPr="00195D02" w:rsidRDefault="00490BA0" w:rsidP="00490BA0">
      <w:pPr>
        <w:spacing w:after="0"/>
        <w:rPr>
          <w:rFonts w:ascii="Arial" w:hAnsi="Arial" w:cs="Arial"/>
          <w:b/>
          <w:sz w:val="24"/>
          <w:szCs w:val="24"/>
        </w:rPr>
      </w:pPr>
      <w:r w:rsidRPr="00195D02">
        <w:rPr>
          <w:rFonts w:ascii="Arial" w:hAnsi="Arial" w:cs="Arial"/>
          <w:b/>
          <w:sz w:val="24"/>
          <w:szCs w:val="24"/>
        </w:rPr>
        <w:t>PUBLIC COMMENT</w:t>
      </w:r>
    </w:p>
    <w:p w14:paraId="7D5C4449" w14:textId="77777777" w:rsidR="00490BA0" w:rsidRPr="00195D02" w:rsidRDefault="00490BA0" w:rsidP="00490BA0">
      <w:pPr>
        <w:spacing w:after="0"/>
        <w:rPr>
          <w:rFonts w:ascii="Arial" w:hAnsi="Arial" w:cs="Arial"/>
          <w:b/>
          <w:sz w:val="24"/>
          <w:szCs w:val="24"/>
        </w:rPr>
      </w:pPr>
      <w:r w:rsidRPr="00195D02">
        <w:rPr>
          <w:rFonts w:ascii="Arial" w:hAnsi="Arial" w:cs="Arial"/>
          <w:b/>
          <w:sz w:val="24"/>
          <w:szCs w:val="24"/>
        </w:rPr>
        <w:t>ADJOURNMENT</w:t>
      </w:r>
    </w:p>
    <w:p w14:paraId="57B4A22C" w14:textId="77777777" w:rsidR="00490BA0" w:rsidRPr="00195D02" w:rsidRDefault="00490BA0" w:rsidP="00490BA0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195D02">
        <w:rPr>
          <w:rFonts w:ascii="Arial" w:hAnsi="Arial" w:cs="Arial"/>
          <w:i/>
          <w:sz w:val="24"/>
          <w:szCs w:val="24"/>
        </w:rPr>
        <w:t>(Discussion and action may occur on any of the above agenda items.)</w:t>
      </w:r>
    </w:p>
    <w:p w14:paraId="47BE635A" w14:textId="77777777" w:rsidR="00490BA0" w:rsidRPr="00195D02" w:rsidRDefault="00490BA0" w:rsidP="00490BA0">
      <w:pPr>
        <w:spacing w:after="0"/>
        <w:jc w:val="center"/>
        <w:rPr>
          <w:rFonts w:ascii="Arial" w:hAnsi="Arial" w:cs="Arial"/>
          <w:i/>
          <w:sz w:val="24"/>
          <w:szCs w:val="24"/>
        </w:rPr>
      </w:pPr>
    </w:p>
    <w:p w14:paraId="6DF646B7" w14:textId="4FC2AD0C" w:rsidR="00490BA0" w:rsidRPr="00DF7A81" w:rsidRDefault="00490BA0" w:rsidP="00490BA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7A81">
        <w:rPr>
          <w:rFonts w:ascii="Times New Roman" w:hAnsi="Times New Roman" w:cs="Times New Roman"/>
          <w:i/>
          <w:sz w:val="24"/>
          <w:szCs w:val="24"/>
        </w:rPr>
        <w:t xml:space="preserve">Posted </w:t>
      </w:r>
      <w:r w:rsidR="00EA22D2">
        <w:rPr>
          <w:rFonts w:ascii="Times New Roman" w:hAnsi="Times New Roman" w:cs="Times New Roman"/>
          <w:i/>
          <w:sz w:val="24"/>
          <w:szCs w:val="24"/>
        </w:rPr>
        <w:t>on</w:t>
      </w:r>
      <w:r w:rsidRPr="00DF7A81">
        <w:rPr>
          <w:rFonts w:ascii="Times New Roman" w:hAnsi="Times New Roman" w:cs="Times New Roman"/>
          <w:i/>
          <w:sz w:val="24"/>
          <w:szCs w:val="24"/>
        </w:rPr>
        <w:t xml:space="preserve"> the Town Website </w:t>
      </w:r>
      <w:r w:rsidR="00EA22D2">
        <w:rPr>
          <w:rFonts w:ascii="Times New Roman" w:hAnsi="Times New Roman" w:cs="Times New Roman"/>
          <w:i/>
          <w:sz w:val="24"/>
          <w:szCs w:val="24"/>
        </w:rPr>
        <w:t>and</w:t>
      </w:r>
    </w:p>
    <w:p w14:paraId="1C03BE36" w14:textId="77777777" w:rsidR="00490BA0" w:rsidRPr="00DF7A81" w:rsidRDefault="00490BA0" w:rsidP="00490BA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7A81">
        <w:rPr>
          <w:rFonts w:ascii="Times New Roman" w:hAnsi="Times New Roman" w:cs="Times New Roman"/>
          <w:i/>
          <w:sz w:val="24"/>
          <w:szCs w:val="24"/>
        </w:rPr>
        <w:t>Town Hall &amp; Recycle Center Bulletin Boards</w:t>
      </w:r>
    </w:p>
    <w:p w14:paraId="56A4EE77" w14:textId="6E50A184" w:rsidR="00490BA0" w:rsidRPr="00DF7A81" w:rsidRDefault="00DF7A81" w:rsidP="00490BA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Monday, </w:t>
      </w:r>
      <w:r w:rsidR="00370818">
        <w:rPr>
          <w:rFonts w:ascii="Times New Roman" w:hAnsi="Times New Roman" w:cs="Times New Roman"/>
          <w:i/>
          <w:sz w:val="24"/>
          <w:szCs w:val="24"/>
        </w:rPr>
        <w:t>February 3</w:t>
      </w:r>
      <w:r w:rsidR="00243307">
        <w:rPr>
          <w:rFonts w:ascii="Times New Roman" w:hAnsi="Times New Roman" w:cs="Times New Roman"/>
          <w:i/>
          <w:sz w:val="24"/>
          <w:szCs w:val="24"/>
        </w:rPr>
        <w:t>, 2025</w:t>
      </w:r>
    </w:p>
    <w:p w14:paraId="3945B3EC" w14:textId="66694C19" w:rsidR="004F4AD2" w:rsidRPr="008128E1" w:rsidRDefault="001A281D" w:rsidP="008128E1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Morgan Fowler</w:t>
      </w:r>
      <w:r w:rsidR="00490BA0" w:rsidRPr="00DF7A81">
        <w:rPr>
          <w:rFonts w:ascii="Times New Roman" w:hAnsi="Times New Roman" w:cs="Times New Roman"/>
          <w:i/>
          <w:sz w:val="24"/>
          <w:szCs w:val="24"/>
        </w:rPr>
        <w:t>, Town Clerk</w:t>
      </w:r>
    </w:p>
    <w:sectPr w:rsidR="004F4AD2" w:rsidRPr="008128E1" w:rsidSect="00490BA0">
      <w:pgSz w:w="12240" w:h="15840" w:code="1"/>
      <w:pgMar w:top="1008" w:right="720" w:bottom="576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D3841"/>
    <w:multiLevelType w:val="hybridMultilevel"/>
    <w:tmpl w:val="E8A48AEE"/>
    <w:lvl w:ilvl="0" w:tplc="3A3C78CA">
      <w:start w:val="1"/>
      <w:numFmt w:val="decimal"/>
      <w:lvlText w:val="%1)"/>
      <w:lvlJc w:val="left"/>
      <w:pPr>
        <w:ind w:left="63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4C94001"/>
    <w:multiLevelType w:val="hybridMultilevel"/>
    <w:tmpl w:val="CD3851AE"/>
    <w:lvl w:ilvl="0" w:tplc="F272BA56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44405C"/>
    <w:multiLevelType w:val="hybridMultilevel"/>
    <w:tmpl w:val="5316FB7C"/>
    <w:lvl w:ilvl="0" w:tplc="D124F21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6FE5656B"/>
    <w:multiLevelType w:val="hybridMultilevel"/>
    <w:tmpl w:val="A7225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735178">
    <w:abstractNumId w:val="0"/>
  </w:num>
  <w:num w:numId="2" w16cid:durableId="918179095">
    <w:abstractNumId w:val="1"/>
  </w:num>
  <w:num w:numId="3" w16cid:durableId="71783544">
    <w:abstractNumId w:val="3"/>
  </w:num>
  <w:num w:numId="4" w16cid:durableId="1506944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A0"/>
    <w:rsid w:val="00027EC4"/>
    <w:rsid w:val="00096173"/>
    <w:rsid w:val="000A1043"/>
    <w:rsid w:val="000A78DD"/>
    <w:rsid w:val="00157B0F"/>
    <w:rsid w:val="00160C5F"/>
    <w:rsid w:val="00195D02"/>
    <w:rsid w:val="001A281D"/>
    <w:rsid w:val="001A7024"/>
    <w:rsid w:val="00237453"/>
    <w:rsid w:val="00243307"/>
    <w:rsid w:val="002D702F"/>
    <w:rsid w:val="002F511F"/>
    <w:rsid w:val="00355404"/>
    <w:rsid w:val="00370818"/>
    <w:rsid w:val="003E4AF2"/>
    <w:rsid w:val="00411582"/>
    <w:rsid w:val="00423077"/>
    <w:rsid w:val="00484007"/>
    <w:rsid w:val="00490BA0"/>
    <w:rsid w:val="004F4AD2"/>
    <w:rsid w:val="00526644"/>
    <w:rsid w:val="00566658"/>
    <w:rsid w:val="005C326D"/>
    <w:rsid w:val="00610420"/>
    <w:rsid w:val="0067091C"/>
    <w:rsid w:val="006C02A1"/>
    <w:rsid w:val="00796CC7"/>
    <w:rsid w:val="008128E1"/>
    <w:rsid w:val="00820440"/>
    <w:rsid w:val="008F0EE8"/>
    <w:rsid w:val="00916813"/>
    <w:rsid w:val="00922F83"/>
    <w:rsid w:val="009452F6"/>
    <w:rsid w:val="00974B27"/>
    <w:rsid w:val="009B310C"/>
    <w:rsid w:val="00A0631F"/>
    <w:rsid w:val="00A81078"/>
    <w:rsid w:val="00B54D29"/>
    <w:rsid w:val="00C13BFF"/>
    <w:rsid w:val="00C56A0C"/>
    <w:rsid w:val="00DF7A81"/>
    <w:rsid w:val="00EA22D2"/>
    <w:rsid w:val="00EC543E"/>
    <w:rsid w:val="00F017AC"/>
    <w:rsid w:val="00F46C50"/>
    <w:rsid w:val="00F874F9"/>
    <w:rsid w:val="00F97696"/>
    <w:rsid w:val="00FC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7FB21"/>
  <w15:chartTrackingRefBased/>
  <w15:docId w15:val="{BD0BEBE2-08FD-49FD-9A83-0F7CB975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BA0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B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B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B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B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B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B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B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B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B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B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B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B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B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B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B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B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B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B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B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B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B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0B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B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B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B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Tamara Johnson</dc:creator>
  <cp:keywords/>
  <dc:description/>
  <cp:lastModifiedBy>Clerk Tamara Johnson</cp:lastModifiedBy>
  <cp:revision>2</cp:revision>
  <dcterms:created xsi:type="dcterms:W3CDTF">2025-02-03T19:53:00Z</dcterms:created>
  <dcterms:modified xsi:type="dcterms:W3CDTF">2025-02-03T19:53:00Z</dcterms:modified>
</cp:coreProperties>
</file>